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2F1144" w14:textId="77777777" w:rsidR="002A3979" w:rsidRDefault="002A3979" w:rsidP="002A3979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14:paraId="4BB64900" w14:textId="17DF742E" w:rsidR="002A3979" w:rsidRPr="008A6051" w:rsidRDefault="002A3979" w:rsidP="008A6051">
      <w:pPr>
        <w:jc w:val="center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мероприятий администрации </w:t>
      </w:r>
      <w:r w:rsidR="008A6051">
        <w:rPr>
          <w:bCs/>
          <w:iCs/>
          <w:sz w:val="28"/>
          <w:szCs w:val="28"/>
        </w:rPr>
        <w:t>Муниципального бюджетного учреждения дополнительного образования</w:t>
      </w:r>
      <w:r w:rsidR="00B4666C" w:rsidRPr="00B4666C">
        <w:rPr>
          <w:bCs/>
          <w:iCs/>
          <w:sz w:val="28"/>
          <w:szCs w:val="28"/>
        </w:rPr>
        <w:t xml:space="preserve"> г</w:t>
      </w:r>
      <w:r w:rsidR="008A6051">
        <w:rPr>
          <w:bCs/>
          <w:iCs/>
          <w:sz w:val="28"/>
          <w:szCs w:val="28"/>
        </w:rPr>
        <w:t>орода</w:t>
      </w:r>
      <w:r w:rsidR="00B4666C" w:rsidRPr="00B4666C">
        <w:rPr>
          <w:bCs/>
          <w:iCs/>
          <w:sz w:val="28"/>
          <w:szCs w:val="28"/>
        </w:rPr>
        <w:t xml:space="preserve"> Горловки «Центр туризма, краеведения и экскурсий ученической молодежи»</w:t>
      </w:r>
      <w:r>
        <w:rPr>
          <w:sz w:val="28"/>
          <w:szCs w:val="28"/>
        </w:rPr>
        <w:t>,</w:t>
      </w:r>
    </w:p>
    <w:p w14:paraId="2B1B6309" w14:textId="77777777" w:rsidR="002A3979" w:rsidRDefault="002A3979" w:rsidP="002A3979">
      <w:pPr>
        <w:jc w:val="center"/>
      </w:pPr>
      <w:r>
        <w:rPr>
          <w:sz w:val="28"/>
          <w:szCs w:val="28"/>
        </w:rPr>
        <w:t>посвященных</w:t>
      </w:r>
      <w:r>
        <w:rPr>
          <w:b/>
          <w:sz w:val="26"/>
          <w:szCs w:val="26"/>
        </w:rPr>
        <w:t xml:space="preserve"> </w:t>
      </w:r>
      <w:r w:rsidRPr="00C53992">
        <w:rPr>
          <w:sz w:val="28"/>
          <w:szCs w:val="28"/>
        </w:rPr>
        <w:t xml:space="preserve">празднованию </w:t>
      </w:r>
      <w:r>
        <w:rPr>
          <w:sz w:val="28"/>
          <w:szCs w:val="28"/>
        </w:rPr>
        <w:t xml:space="preserve">Дня Святого Николая, </w:t>
      </w:r>
      <w:r w:rsidRPr="00C53992">
        <w:rPr>
          <w:sz w:val="28"/>
          <w:szCs w:val="28"/>
        </w:rPr>
        <w:t>Нового года и Рождества Христова</w:t>
      </w:r>
    </w:p>
    <w:p w14:paraId="54B32889" w14:textId="77777777" w:rsidR="002A3979" w:rsidRDefault="002A3979" w:rsidP="002A3979">
      <w:pPr>
        <w:jc w:val="center"/>
      </w:pPr>
    </w:p>
    <w:tbl>
      <w:tblPr>
        <w:tblStyle w:val="a3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1"/>
        <w:gridCol w:w="3550"/>
        <w:gridCol w:w="3686"/>
        <w:gridCol w:w="1701"/>
        <w:gridCol w:w="1560"/>
        <w:gridCol w:w="3968"/>
      </w:tblGrid>
      <w:tr w:rsidR="002A3979" w:rsidRPr="00BD7001" w14:paraId="78581650" w14:textId="77777777" w:rsidTr="00ED6F81">
        <w:tc>
          <w:tcPr>
            <w:tcW w:w="561" w:type="dxa"/>
            <w:vAlign w:val="center"/>
          </w:tcPr>
          <w:p w14:paraId="7826E88E" w14:textId="77777777" w:rsidR="002A3979" w:rsidRPr="00AA0E39" w:rsidRDefault="002A3979" w:rsidP="00ED6F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A0E39">
              <w:rPr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50" w:type="dxa"/>
            <w:vAlign w:val="center"/>
          </w:tcPr>
          <w:p w14:paraId="07B49928" w14:textId="77777777" w:rsidR="002A3979" w:rsidRPr="00AA0E39" w:rsidRDefault="002A3979" w:rsidP="00ED6F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A0E39">
              <w:rPr>
                <w:bCs/>
                <w:color w:val="000000"/>
                <w:sz w:val="24"/>
                <w:szCs w:val="24"/>
              </w:rPr>
              <w:t>Название и формат проведения мероприятия</w:t>
            </w:r>
          </w:p>
        </w:tc>
        <w:tc>
          <w:tcPr>
            <w:tcW w:w="3686" w:type="dxa"/>
            <w:vAlign w:val="center"/>
          </w:tcPr>
          <w:p w14:paraId="366459E4" w14:textId="77777777" w:rsidR="002A3979" w:rsidRPr="00AA0E39" w:rsidRDefault="002A3979" w:rsidP="00ED6F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A0E39">
              <w:rPr>
                <w:bCs/>
                <w:color w:val="000000"/>
                <w:sz w:val="24"/>
                <w:szCs w:val="24"/>
              </w:rPr>
              <w:t>Место проведения</w:t>
            </w:r>
          </w:p>
        </w:tc>
        <w:tc>
          <w:tcPr>
            <w:tcW w:w="1701" w:type="dxa"/>
            <w:vAlign w:val="center"/>
          </w:tcPr>
          <w:p w14:paraId="42D948CF" w14:textId="77777777" w:rsidR="002A3979" w:rsidRPr="00AA0E39" w:rsidRDefault="002A3979" w:rsidP="00ED6F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A0E39">
              <w:rPr>
                <w:bCs/>
                <w:color w:val="000000"/>
                <w:sz w:val="24"/>
                <w:szCs w:val="24"/>
              </w:rPr>
              <w:t>Дата и время проведения</w:t>
            </w:r>
          </w:p>
        </w:tc>
        <w:tc>
          <w:tcPr>
            <w:tcW w:w="1560" w:type="dxa"/>
            <w:vAlign w:val="center"/>
          </w:tcPr>
          <w:p w14:paraId="24CB03E5" w14:textId="77777777" w:rsidR="002A3979" w:rsidRPr="00AA0E39" w:rsidRDefault="002A3979" w:rsidP="00ED6F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A0E39">
              <w:rPr>
                <w:bCs/>
                <w:color w:val="000000"/>
                <w:sz w:val="24"/>
                <w:szCs w:val="24"/>
              </w:rPr>
              <w:t>Количество участников, чел.</w:t>
            </w:r>
          </w:p>
        </w:tc>
        <w:tc>
          <w:tcPr>
            <w:tcW w:w="3968" w:type="dxa"/>
            <w:vAlign w:val="center"/>
          </w:tcPr>
          <w:p w14:paraId="1B6121BD" w14:textId="77777777" w:rsidR="002A3979" w:rsidRPr="00AA0E39" w:rsidRDefault="002A3979" w:rsidP="00ED6F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AA0E39">
              <w:rPr>
                <w:sz w:val="24"/>
                <w:szCs w:val="24"/>
              </w:rPr>
              <w:t xml:space="preserve">ФИО ответственного </w:t>
            </w:r>
            <w:r w:rsidRPr="00AA0E39">
              <w:rPr>
                <w:sz w:val="24"/>
                <w:szCs w:val="24"/>
              </w:rPr>
              <w:br/>
              <w:t>за проведение, должность,</w:t>
            </w:r>
            <w:r w:rsidRPr="00AA0E39">
              <w:rPr>
                <w:sz w:val="24"/>
                <w:szCs w:val="24"/>
              </w:rPr>
              <w:br/>
              <w:t>контактный номер телефона</w:t>
            </w:r>
            <w:r w:rsidRPr="00AA0E39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0664B0" w:rsidRPr="00BD7001" w14:paraId="3D56339A" w14:textId="77777777" w:rsidTr="00ED6F81">
        <w:tc>
          <w:tcPr>
            <w:tcW w:w="561" w:type="dxa"/>
            <w:vAlign w:val="center"/>
          </w:tcPr>
          <w:p w14:paraId="665D0647" w14:textId="77777777" w:rsidR="000664B0" w:rsidRPr="00AA0E39" w:rsidRDefault="000664B0" w:rsidP="000664B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0" w:type="dxa"/>
            <w:vAlign w:val="center"/>
          </w:tcPr>
          <w:p w14:paraId="04B62585" w14:textId="4968BA50" w:rsidR="00042C3F" w:rsidRPr="003620BA" w:rsidRDefault="00AD62B0" w:rsidP="00AD62B0">
            <w:pPr>
              <w:jc w:val="center"/>
              <w:rPr>
                <w:bCs/>
                <w:color w:val="000000"/>
              </w:rPr>
            </w:pPr>
            <w:r>
              <w:t>«Святой Николай у нас в гостях», о</w:t>
            </w:r>
            <w:r w:rsidRPr="00B4666C">
              <w:t>нлайн</w:t>
            </w:r>
            <w:r>
              <w:t>-</w:t>
            </w:r>
            <w:r w:rsidRPr="00B4666C">
              <w:t>викторина</w:t>
            </w:r>
          </w:p>
        </w:tc>
        <w:tc>
          <w:tcPr>
            <w:tcW w:w="3686" w:type="dxa"/>
            <w:vAlign w:val="center"/>
          </w:tcPr>
          <w:p w14:paraId="162B7CD1" w14:textId="13F4235D" w:rsidR="000664B0" w:rsidRPr="003620BA" w:rsidRDefault="000664B0" w:rsidP="00B4666C">
            <w:pPr>
              <w:jc w:val="center"/>
              <w:rPr>
                <w:bCs/>
                <w:iCs/>
              </w:rPr>
            </w:pPr>
            <w:r w:rsidRPr="003620BA">
              <w:rPr>
                <w:bCs/>
                <w:iCs/>
              </w:rPr>
              <w:t xml:space="preserve">Официальная страница </w:t>
            </w:r>
          </w:p>
          <w:p w14:paraId="1D60184C" w14:textId="54F6DFCB" w:rsidR="000664B0" w:rsidRPr="003620BA" w:rsidRDefault="008A6051" w:rsidP="000664B0">
            <w:pPr>
              <w:jc w:val="center"/>
              <w:rPr>
                <w:bCs/>
                <w:iCs/>
              </w:rPr>
            </w:pPr>
            <w:bookmarkStart w:id="0" w:name="_Hlk152683372"/>
            <w:r w:rsidRPr="008A6051">
              <w:rPr>
                <w:bCs/>
                <w:iCs/>
              </w:rPr>
              <w:t xml:space="preserve">Муниципального бюджетного учреждения дополнительного образования города Горловки </w:t>
            </w:r>
            <w:r w:rsidR="000664B0" w:rsidRPr="003620BA">
              <w:rPr>
                <w:bCs/>
                <w:iCs/>
              </w:rPr>
              <w:t>«</w:t>
            </w:r>
            <w:r w:rsidR="00B4666C">
              <w:rPr>
                <w:bCs/>
                <w:iCs/>
              </w:rPr>
              <w:t>Центр туризма, краеведения и экскурсий ученической молодежи</w:t>
            </w:r>
            <w:r w:rsidR="000664B0" w:rsidRPr="003620BA">
              <w:rPr>
                <w:bCs/>
                <w:iCs/>
              </w:rPr>
              <w:t>»</w:t>
            </w:r>
            <w:bookmarkEnd w:id="0"/>
            <w:r w:rsidR="000664B0" w:rsidRPr="003620BA">
              <w:rPr>
                <w:bCs/>
                <w:iCs/>
              </w:rPr>
              <w:t xml:space="preserve"> </w:t>
            </w:r>
          </w:p>
          <w:p w14:paraId="0A90E232" w14:textId="1C488D2A" w:rsidR="000664B0" w:rsidRPr="003620BA" w:rsidRDefault="000664B0" w:rsidP="000664B0">
            <w:pPr>
              <w:jc w:val="center"/>
              <w:rPr>
                <w:color w:val="000000"/>
              </w:rPr>
            </w:pPr>
            <w:r w:rsidRPr="003620BA">
              <w:rPr>
                <w:bCs/>
                <w:iCs/>
              </w:rPr>
              <w:t xml:space="preserve">в социальной сети </w:t>
            </w:r>
            <w:proofErr w:type="spellStart"/>
            <w:r w:rsidRPr="003620BA">
              <w:rPr>
                <w:bCs/>
                <w:iCs/>
              </w:rPr>
              <w:t>ВКонтакте</w:t>
            </w:r>
            <w:proofErr w:type="spellEnd"/>
            <w:r w:rsidRPr="003620BA">
              <w:rPr>
                <w:bCs/>
                <w:iCs/>
              </w:rPr>
              <w:t xml:space="preserve"> </w:t>
            </w:r>
            <w:hyperlink r:id="rId4" w:history="1">
              <w:r w:rsidR="00B4666C" w:rsidRPr="00686A69">
                <w:rPr>
                  <w:rStyle w:val="a4"/>
                  <w:bCs/>
                  <w:iCs/>
                </w:rPr>
                <w:t>https://vk.com/public188652372</w:t>
              </w:r>
            </w:hyperlink>
            <w:r w:rsidR="00B4666C">
              <w:rPr>
                <w:bCs/>
                <w:iCs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73424FAF" w14:textId="193F0BE6" w:rsidR="000664B0" w:rsidRPr="003620BA" w:rsidRDefault="000664B0" w:rsidP="000664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AD62B0">
              <w:rPr>
                <w:color w:val="000000"/>
              </w:rPr>
              <w:t>9</w:t>
            </w:r>
            <w:r>
              <w:rPr>
                <w:color w:val="000000"/>
              </w:rPr>
              <w:t>.12.2023</w:t>
            </w:r>
          </w:p>
          <w:p w14:paraId="51F7DD44" w14:textId="77777777" w:rsidR="000664B0" w:rsidRPr="003620BA" w:rsidRDefault="000664B0" w:rsidP="000664B0">
            <w:pPr>
              <w:jc w:val="center"/>
              <w:rPr>
                <w:bCs/>
                <w:color w:val="000000"/>
              </w:rPr>
            </w:pPr>
            <w:r>
              <w:rPr>
                <w:color w:val="000000"/>
              </w:rPr>
              <w:t>10:00</w:t>
            </w:r>
          </w:p>
        </w:tc>
        <w:tc>
          <w:tcPr>
            <w:tcW w:w="1560" w:type="dxa"/>
            <w:vAlign w:val="center"/>
          </w:tcPr>
          <w:p w14:paraId="2CF05ABD" w14:textId="4AD13C36" w:rsidR="000664B0" w:rsidRPr="003620BA" w:rsidRDefault="008A6051" w:rsidP="000664B0">
            <w:pPr>
              <w:jc w:val="center"/>
              <w:rPr>
                <w:bCs/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3968" w:type="dxa"/>
            <w:vAlign w:val="center"/>
          </w:tcPr>
          <w:p w14:paraId="72507983" w14:textId="0A46A28E" w:rsidR="000664B0" w:rsidRPr="003620BA" w:rsidRDefault="00B4666C" w:rsidP="000664B0">
            <w:pPr>
              <w:jc w:val="center"/>
            </w:pPr>
            <w:proofErr w:type="spellStart"/>
            <w:r>
              <w:t>Скиданова</w:t>
            </w:r>
            <w:proofErr w:type="spellEnd"/>
            <w:r>
              <w:t xml:space="preserve"> Ирина Александровна</w:t>
            </w:r>
            <w:r w:rsidR="000664B0" w:rsidRPr="003620BA">
              <w:t xml:space="preserve">, </w:t>
            </w:r>
          </w:p>
          <w:p w14:paraId="145288C9" w14:textId="304DCAD5" w:rsidR="000664B0" w:rsidRPr="003620BA" w:rsidRDefault="00B4666C" w:rsidP="000664B0">
            <w:pPr>
              <w:jc w:val="center"/>
            </w:pPr>
            <w:r>
              <w:rPr>
                <w:bCs/>
                <w:iCs/>
              </w:rPr>
              <w:t xml:space="preserve">заведующий организационно-массовым отделом </w:t>
            </w:r>
            <w:r w:rsidR="008A6051" w:rsidRPr="008A6051">
              <w:rPr>
                <w:bCs/>
                <w:iCs/>
              </w:rPr>
              <w:t>Муниципального бюджетного учреждения дополнительного образования города Горловки</w:t>
            </w:r>
            <w:r w:rsidRPr="003620BA"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>Центр туризма, краеведения и экскурсий ученической молодежи</w:t>
            </w:r>
            <w:r w:rsidRPr="003620BA">
              <w:rPr>
                <w:bCs/>
                <w:iCs/>
              </w:rPr>
              <w:t>»</w:t>
            </w:r>
            <w:r w:rsidR="000664B0" w:rsidRPr="003620BA">
              <w:t>,</w:t>
            </w:r>
            <w:r>
              <w:t xml:space="preserve"> </w:t>
            </w:r>
            <w:r w:rsidR="000664B0" w:rsidRPr="003620BA">
              <w:t>+7949</w:t>
            </w:r>
            <w:r>
              <w:t>3426208</w:t>
            </w:r>
          </w:p>
        </w:tc>
      </w:tr>
      <w:tr w:rsidR="000664B0" w:rsidRPr="00BD7001" w14:paraId="5C64C755" w14:textId="77777777" w:rsidTr="008A6051">
        <w:tc>
          <w:tcPr>
            <w:tcW w:w="561" w:type="dxa"/>
            <w:tcBorders>
              <w:bottom w:val="single" w:sz="4" w:space="0" w:color="auto"/>
            </w:tcBorders>
            <w:vAlign w:val="center"/>
          </w:tcPr>
          <w:p w14:paraId="2F0677B5" w14:textId="77777777" w:rsidR="000664B0" w:rsidRPr="00AA0E39" w:rsidRDefault="000664B0" w:rsidP="000664B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0" w:type="dxa"/>
            <w:tcBorders>
              <w:bottom w:val="single" w:sz="4" w:space="0" w:color="auto"/>
            </w:tcBorders>
            <w:vAlign w:val="center"/>
          </w:tcPr>
          <w:p w14:paraId="31E87C83" w14:textId="77777777" w:rsidR="000664B0" w:rsidRDefault="00AD62B0" w:rsidP="00AD62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«Праздник новогодней ёлки»,</w:t>
            </w:r>
          </w:p>
          <w:p w14:paraId="7AD5C36E" w14:textId="452188B0" w:rsidR="00AD62B0" w:rsidRPr="00B458A1" w:rsidRDefault="00AD62B0" w:rsidP="00AD62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онлайн-показ советских мультфильмов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6BED0883" w14:textId="17FD5B50" w:rsidR="00B4666C" w:rsidRPr="003620BA" w:rsidRDefault="00B4666C" w:rsidP="00B4666C">
            <w:pPr>
              <w:jc w:val="center"/>
              <w:rPr>
                <w:bCs/>
                <w:iCs/>
              </w:rPr>
            </w:pPr>
            <w:r w:rsidRPr="003620BA">
              <w:rPr>
                <w:bCs/>
                <w:iCs/>
              </w:rPr>
              <w:t xml:space="preserve">Официальная страница </w:t>
            </w:r>
          </w:p>
          <w:p w14:paraId="7F6C6AC5" w14:textId="14D389C7" w:rsidR="00B4666C" w:rsidRPr="003620BA" w:rsidRDefault="008A6051" w:rsidP="00B4666C">
            <w:pPr>
              <w:jc w:val="center"/>
              <w:rPr>
                <w:bCs/>
                <w:iCs/>
              </w:rPr>
            </w:pPr>
            <w:r w:rsidRPr="008A6051">
              <w:rPr>
                <w:bCs/>
                <w:iCs/>
              </w:rPr>
              <w:t>Муниципального бюджетного учреждения дополнительного образования города Горловки</w:t>
            </w:r>
            <w:r w:rsidR="00B4666C" w:rsidRPr="003620BA">
              <w:rPr>
                <w:bCs/>
                <w:iCs/>
              </w:rPr>
              <w:t xml:space="preserve"> «</w:t>
            </w:r>
            <w:r w:rsidR="00B4666C">
              <w:rPr>
                <w:bCs/>
                <w:iCs/>
              </w:rPr>
              <w:t>Центр туризма, краеведения и экскурсий ученической молодежи</w:t>
            </w:r>
            <w:r w:rsidR="00B4666C" w:rsidRPr="003620BA">
              <w:rPr>
                <w:bCs/>
                <w:iCs/>
              </w:rPr>
              <w:t xml:space="preserve">» </w:t>
            </w:r>
          </w:p>
          <w:p w14:paraId="0CDAF5FE" w14:textId="54BF8ED7" w:rsidR="000664B0" w:rsidRPr="00B458A1" w:rsidRDefault="00B4666C" w:rsidP="00B4666C">
            <w:pPr>
              <w:jc w:val="center"/>
              <w:rPr>
                <w:bCs/>
                <w:color w:val="0000FF"/>
                <w:u w:val="single"/>
              </w:rPr>
            </w:pPr>
            <w:r w:rsidRPr="003620BA">
              <w:rPr>
                <w:bCs/>
                <w:iCs/>
              </w:rPr>
              <w:t xml:space="preserve">в социальной сети </w:t>
            </w:r>
            <w:proofErr w:type="spellStart"/>
            <w:r w:rsidRPr="003620BA">
              <w:rPr>
                <w:bCs/>
                <w:iCs/>
              </w:rPr>
              <w:t>В</w:t>
            </w:r>
            <w:r w:rsidR="00AD62B0" w:rsidRPr="003620BA">
              <w:rPr>
                <w:bCs/>
                <w:iCs/>
              </w:rPr>
              <w:t>к</w:t>
            </w:r>
            <w:r w:rsidRPr="003620BA">
              <w:rPr>
                <w:bCs/>
                <w:iCs/>
              </w:rPr>
              <w:t>онтакте</w:t>
            </w:r>
            <w:proofErr w:type="spellEnd"/>
            <w:r w:rsidRPr="003620BA">
              <w:rPr>
                <w:bCs/>
                <w:iCs/>
              </w:rPr>
              <w:t xml:space="preserve"> </w:t>
            </w:r>
            <w:hyperlink r:id="rId5" w:history="1">
              <w:r w:rsidRPr="00686A69">
                <w:rPr>
                  <w:rStyle w:val="a4"/>
                </w:rPr>
                <w:t>https://vk.com/public188652372</w:t>
              </w:r>
            </w:hyperlink>
            <w: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71BD861" w14:textId="2A2332BF" w:rsidR="000664B0" w:rsidRPr="001635D7" w:rsidRDefault="00AD62B0" w:rsidP="000664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  <w:r w:rsidR="000664B0">
              <w:rPr>
                <w:color w:val="000000"/>
              </w:rPr>
              <w:t>.12</w:t>
            </w:r>
            <w:r w:rsidR="000664B0" w:rsidRPr="001635D7">
              <w:rPr>
                <w:color w:val="000000"/>
              </w:rPr>
              <w:t>.2023</w:t>
            </w:r>
          </w:p>
          <w:p w14:paraId="1248E98B" w14:textId="31EA7338" w:rsidR="000664B0" w:rsidRPr="00BD60A7" w:rsidRDefault="000664B0" w:rsidP="000664B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1</w:t>
            </w:r>
            <w:r w:rsidR="00EC384F">
              <w:rPr>
                <w:color w:val="000000"/>
              </w:rPr>
              <w:t>0</w:t>
            </w:r>
            <w:r w:rsidRPr="001635D7">
              <w:rPr>
                <w:color w:val="000000"/>
              </w:rPr>
              <w:t>:00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5C82879" w14:textId="1DB77036" w:rsidR="000664B0" w:rsidRPr="00AD62B0" w:rsidRDefault="008A6051" w:rsidP="000664B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</w:t>
            </w:r>
            <w:r w:rsidR="00AD62B0" w:rsidRPr="00AD62B0">
              <w:rPr>
                <w:bCs/>
                <w:color w:val="000000"/>
              </w:rPr>
              <w:t>5</w:t>
            </w:r>
          </w:p>
        </w:tc>
        <w:tc>
          <w:tcPr>
            <w:tcW w:w="3968" w:type="dxa"/>
            <w:tcBorders>
              <w:bottom w:val="single" w:sz="4" w:space="0" w:color="auto"/>
            </w:tcBorders>
            <w:vAlign w:val="center"/>
          </w:tcPr>
          <w:p w14:paraId="7CBAD739" w14:textId="77777777" w:rsidR="00B4666C" w:rsidRPr="003620BA" w:rsidRDefault="00B4666C" w:rsidP="00B4666C">
            <w:pPr>
              <w:jc w:val="center"/>
            </w:pPr>
            <w:proofErr w:type="spellStart"/>
            <w:r>
              <w:t>Скиданова</w:t>
            </w:r>
            <w:proofErr w:type="spellEnd"/>
            <w:r>
              <w:t xml:space="preserve"> Ирина Александровна</w:t>
            </w:r>
            <w:r w:rsidRPr="003620BA">
              <w:t xml:space="preserve">, </w:t>
            </w:r>
          </w:p>
          <w:p w14:paraId="29B69452" w14:textId="78736BD6" w:rsidR="000664B0" w:rsidRPr="000664B0" w:rsidRDefault="00B4666C" w:rsidP="00B4666C">
            <w:pPr>
              <w:autoSpaceDE w:val="0"/>
              <w:autoSpaceDN w:val="0"/>
              <w:adjustRightInd w:val="0"/>
              <w:jc w:val="center"/>
            </w:pPr>
            <w:r>
              <w:rPr>
                <w:bCs/>
                <w:iCs/>
              </w:rPr>
              <w:t xml:space="preserve">заведующий организационно-массовым отделом </w:t>
            </w:r>
            <w:r w:rsidR="008A6051" w:rsidRPr="008A6051">
              <w:rPr>
                <w:bCs/>
                <w:iCs/>
              </w:rPr>
              <w:t>Муниципального бюджетного учреждения дополнительного образования города Горловки</w:t>
            </w:r>
            <w:r w:rsidRPr="003620BA"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>Центр туризма, краеведения и экскурсий ученической молодежи</w:t>
            </w:r>
            <w:r w:rsidRPr="003620BA">
              <w:rPr>
                <w:bCs/>
                <w:iCs/>
              </w:rPr>
              <w:t>»</w:t>
            </w:r>
            <w:r w:rsidRPr="003620BA">
              <w:t>,</w:t>
            </w:r>
            <w:r>
              <w:t xml:space="preserve"> </w:t>
            </w:r>
            <w:r w:rsidRPr="003620BA">
              <w:t>+7949</w:t>
            </w:r>
            <w:r>
              <w:t>3426208</w:t>
            </w:r>
          </w:p>
        </w:tc>
      </w:tr>
      <w:tr w:rsidR="00B4666C" w:rsidRPr="00BD7001" w14:paraId="4BED98EE" w14:textId="77777777" w:rsidTr="008A605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A5AB9" w14:textId="7510BB8C" w:rsidR="00B4666C" w:rsidRDefault="00B4666C" w:rsidP="000664B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37338" w14:textId="77777777" w:rsidR="00B4666C" w:rsidRDefault="00AD62B0" w:rsidP="00AD62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«Рождество и Старый Новый год»,</w:t>
            </w:r>
          </w:p>
          <w:p w14:paraId="61D75ED2" w14:textId="67C5666C" w:rsidR="00AD62B0" w:rsidRPr="00B458A1" w:rsidRDefault="00AD62B0" w:rsidP="00AD62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онлайн-кроссворд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9CBC3" w14:textId="77777777" w:rsidR="00B4666C" w:rsidRPr="003620BA" w:rsidRDefault="00B4666C" w:rsidP="00B4666C">
            <w:pPr>
              <w:jc w:val="center"/>
              <w:rPr>
                <w:bCs/>
                <w:iCs/>
              </w:rPr>
            </w:pPr>
            <w:r w:rsidRPr="003620BA">
              <w:rPr>
                <w:bCs/>
                <w:iCs/>
              </w:rPr>
              <w:t xml:space="preserve">Официальная страница </w:t>
            </w:r>
          </w:p>
          <w:p w14:paraId="642ADAE5" w14:textId="4F34A39A" w:rsidR="00B4666C" w:rsidRPr="003620BA" w:rsidRDefault="008A6051" w:rsidP="00B4666C">
            <w:pPr>
              <w:jc w:val="center"/>
              <w:rPr>
                <w:bCs/>
                <w:iCs/>
              </w:rPr>
            </w:pPr>
            <w:r w:rsidRPr="008A6051">
              <w:rPr>
                <w:bCs/>
                <w:iCs/>
              </w:rPr>
              <w:t>Муниципального бюджетного учреждения дополнительного образования города Горловки</w:t>
            </w:r>
            <w:r w:rsidR="00B4666C" w:rsidRPr="003620BA">
              <w:rPr>
                <w:bCs/>
                <w:iCs/>
              </w:rPr>
              <w:t xml:space="preserve"> «</w:t>
            </w:r>
            <w:r w:rsidR="00B4666C">
              <w:rPr>
                <w:bCs/>
                <w:iCs/>
              </w:rPr>
              <w:t>Центр туризма, краеведения и экскурсий ученической молодежи</w:t>
            </w:r>
            <w:r w:rsidR="00B4666C" w:rsidRPr="003620BA">
              <w:rPr>
                <w:bCs/>
                <w:iCs/>
              </w:rPr>
              <w:t xml:space="preserve">» </w:t>
            </w:r>
          </w:p>
          <w:p w14:paraId="1E5D828C" w14:textId="5B1C61F9" w:rsidR="00B4666C" w:rsidRPr="003620BA" w:rsidRDefault="00B4666C" w:rsidP="00B4666C">
            <w:pPr>
              <w:jc w:val="center"/>
              <w:rPr>
                <w:bCs/>
                <w:iCs/>
              </w:rPr>
            </w:pPr>
            <w:r w:rsidRPr="003620BA">
              <w:rPr>
                <w:bCs/>
                <w:iCs/>
              </w:rPr>
              <w:t xml:space="preserve">в социальной сети </w:t>
            </w:r>
            <w:proofErr w:type="spellStart"/>
            <w:r w:rsidRPr="003620BA">
              <w:rPr>
                <w:bCs/>
                <w:iCs/>
              </w:rPr>
              <w:t>ВКонтакте</w:t>
            </w:r>
            <w:proofErr w:type="spellEnd"/>
            <w:r w:rsidRPr="003620BA">
              <w:rPr>
                <w:bCs/>
                <w:iCs/>
              </w:rPr>
              <w:t xml:space="preserve"> </w:t>
            </w:r>
            <w:hyperlink r:id="rId6" w:history="1">
              <w:r w:rsidRPr="00686A69">
                <w:rPr>
                  <w:rStyle w:val="a4"/>
                </w:rPr>
                <w:t>https://vk.com/public188652372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A05FD" w14:textId="0A52FBBF" w:rsidR="00B4666C" w:rsidRDefault="00EC384F" w:rsidP="000664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05.01.</w:t>
            </w:r>
            <w:bookmarkStart w:id="1" w:name="_GoBack"/>
            <w:bookmarkEnd w:id="1"/>
            <w:r>
              <w:rPr>
                <w:color w:val="000000"/>
              </w:rPr>
              <w:t>2024</w:t>
            </w:r>
          </w:p>
          <w:p w14:paraId="2C907E0B" w14:textId="33592660" w:rsidR="00EC384F" w:rsidRDefault="00EC384F" w:rsidP="000664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10:00</w:t>
            </w:r>
          </w:p>
          <w:p w14:paraId="0465E9B0" w14:textId="7590967C" w:rsidR="00EC384F" w:rsidRDefault="00EC384F" w:rsidP="000664B0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2BA96" w14:textId="3B360C62" w:rsidR="00B4666C" w:rsidRDefault="008A6051" w:rsidP="00B4666C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</w:t>
            </w:r>
            <w:r w:rsidR="00EC384F">
              <w:rPr>
                <w:bCs/>
                <w:color w:val="000000"/>
              </w:rPr>
              <w:t>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89AE0" w14:textId="77777777" w:rsidR="00B4666C" w:rsidRPr="003620BA" w:rsidRDefault="00B4666C" w:rsidP="00B4666C">
            <w:pPr>
              <w:jc w:val="center"/>
            </w:pPr>
            <w:proofErr w:type="spellStart"/>
            <w:r>
              <w:t>Скиданова</w:t>
            </w:r>
            <w:proofErr w:type="spellEnd"/>
            <w:r>
              <w:t xml:space="preserve"> Ирина Александровна</w:t>
            </w:r>
            <w:r w:rsidRPr="003620BA">
              <w:t xml:space="preserve">, </w:t>
            </w:r>
          </w:p>
          <w:p w14:paraId="4D7CE86E" w14:textId="5EFFE8EA" w:rsidR="00B4666C" w:rsidRDefault="00B4666C" w:rsidP="00B4666C">
            <w:pPr>
              <w:jc w:val="center"/>
            </w:pPr>
            <w:r>
              <w:rPr>
                <w:bCs/>
                <w:iCs/>
              </w:rPr>
              <w:t xml:space="preserve">заведующий организационно-массовым отделом </w:t>
            </w:r>
            <w:r w:rsidR="008A6051" w:rsidRPr="008A6051">
              <w:rPr>
                <w:bCs/>
                <w:iCs/>
              </w:rPr>
              <w:t>Муниципального бюджетного учреждения дополнительного образования города Горловки</w:t>
            </w:r>
            <w:r w:rsidRPr="003620BA">
              <w:rPr>
                <w:bCs/>
                <w:iCs/>
              </w:rPr>
              <w:t xml:space="preserve"> «</w:t>
            </w:r>
            <w:r>
              <w:rPr>
                <w:bCs/>
                <w:iCs/>
              </w:rPr>
              <w:t>Центр туризма, краеведения и экскурсий ученической молодежи</w:t>
            </w:r>
            <w:r w:rsidRPr="003620BA">
              <w:rPr>
                <w:bCs/>
                <w:iCs/>
              </w:rPr>
              <w:t>»</w:t>
            </w:r>
            <w:r w:rsidRPr="003620BA">
              <w:t>,</w:t>
            </w:r>
            <w:r>
              <w:t xml:space="preserve"> </w:t>
            </w:r>
            <w:r w:rsidRPr="003620BA">
              <w:t>+7949</w:t>
            </w:r>
            <w:r>
              <w:t>3426208</w:t>
            </w:r>
          </w:p>
        </w:tc>
      </w:tr>
    </w:tbl>
    <w:p w14:paraId="213FF4E7" w14:textId="77777777" w:rsidR="002A3979" w:rsidRDefault="002A3979" w:rsidP="002A3979"/>
    <w:p w14:paraId="3DA971FA" w14:textId="73603D78" w:rsidR="000664B0" w:rsidRDefault="000664B0"/>
    <w:sectPr w:rsidR="000664B0" w:rsidSect="003D6A97">
      <w:pgSz w:w="16838" w:h="11906" w:orient="landscape"/>
      <w:pgMar w:top="1701" w:right="1134" w:bottom="567" w:left="85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79"/>
    <w:rsid w:val="000119BA"/>
    <w:rsid w:val="00042C3F"/>
    <w:rsid w:val="000664B0"/>
    <w:rsid w:val="001442BF"/>
    <w:rsid w:val="002A3979"/>
    <w:rsid w:val="003D38AA"/>
    <w:rsid w:val="008A6051"/>
    <w:rsid w:val="00AD62B0"/>
    <w:rsid w:val="00B4666C"/>
    <w:rsid w:val="00EC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BD53C"/>
  <w15:docId w15:val="{5C3CB067-A792-4059-B64C-9C05878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397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A39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4666C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466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public188652372" TargetMode="External"/><Relationship Id="rId5" Type="http://schemas.openxmlformats.org/officeDocument/2006/relationships/hyperlink" Target="https://vk.com/public188652372" TargetMode="External"/><Relationship Id="rId4" Type="http://schemas.openxmlformats.org/officeDocument/2006/relationships/hyperlink" Target="https://vk.com/public1886523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Голубова Лариса Ивановна</dc:creator>
  <cp:lastModifiedBy>Вадим Вадим</cp:lastModifiedBy>
  <cp:revision>2</cp:revision>
  <dcterms:created xsi:type="dcterms:W3CDTF">2023-12-11T19:04:00Z</dcterms:created>
  <dcterms:modified xsi:type="dcterms:W3CDTF">2023-12-11T19:04:00Z</dcterms:modified>
</cp:coreProperties>
</file>